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82" w:rsidRPr="00E26CC3" w:rsidRDefault="00B44282" w:rsidP="00B442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E26CC3"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  <w:t xml:space="preserve">                                  </w:t>
      </w:r>
      <w:r w:rsidRPr="00E26CC3"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  <w:r w:rsidRPr="00E26CC3">
        <w:rPr>
          <w:rFonts w:ascii="Times New Roman" w:hAnsi="Times New Roman" w:cs="Times New Roman"/>
          <w:sz w:val="24"/>
          <w:szCs w:val="24"/>
          <w:lang w:val="be-BY"/>
        </w:rPr>
        <w:br/>
        <w:t xml:space="preserve">                                               дырэктар Цудзенішскай</w:t>
      </w:r>
    </w:p>
    <w:p w:rsidR="00B44282" w:rsidRPr="00E26CC3" w:rsidRDefault="00B44282" w:rsidP="00B44282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26CC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Pr="00E26CC3">
        <w:rPr>
          <w:rFonts w:ascii="Times New Roman" w:hAnsi="Times New Roman" w:cs="Times New Roman"/>
          <w:sz w:val="24"/>
          <w:szCs w:val="24"/>
          <w:lang w:val="be-BY"/>
        </w:rPr>
        <w:t xml:space="preserve"> сярэдняй школы                                                                                                                                                                      </w:t>
      </w:r>
    </w:p>
    <w:p w:rsidR="00B44282" w:rsidRPr="00E26CC3" w:rsidRDefault="00B44282" w:rsidP="00B442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E26CC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Т.С.Плоская</w:t>
      </w:r>
    </w:p>
    <w:p w:rsidR="00B44282" w:rsidRPr="00E26CC3" w:rsidRDefault="00B44282" w:rsidP="00B442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E26CC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,,_____ “____________2025 г.</w:t>
      </w:r>
    </w:p>
    <w:p w:rsidR="00B44282" w:rsidRPr="00E26CC3" w:rsidRDefault="00B44282" w:rsidP="00B4428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sz w:val="24"/>
          <w:szCs w:val="24"/>
          <w:lang w:val="be-BY" w:eastAsia="ru-RU"/>
        </w:rPr>
      </w:pPr>
      <w:r w:rsidRPr="00E26CC3">
        <w:rPr>
          <w:rFonts w:ascii="Tahoma" w:eastAsia="Times New Roman" w:hAnsi="Tahoma" w:cs="Tahoma"/>
          <w:sz w:val="24"/>
          <w:szCs w:val="24"/>
          <w:lang w:val="be-BY" w:eastAsia="ru-RU"/>
        </w:rPr>
        <w:t>Графік работы бібліятэкі на другое паўгоддзе 2024-2025 навучальнага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3103"/>
        <w:gridCol w:w="3118"/>
      </w:tblGrid>
      <w:tr w:rsidR="00B44282" w:rsidRPr="00D96B69" w:rsidTr="00E65C00">
        <w:trPr>
          <w:trHeight w:val="552"/>
        </w:trPr>
        <w:tc>
          <w:tcPr>
            <w:tcW w:w="3190" w:type="dxa"/>
            <w:tcBorders>
              <w:bottom w:val="single" w:sz="4" w:space="0" w:color="auto"/>
            </w:tcBorders>
          </w:tcPr>
          <w:p w:rsidR="00B44282" w:rsidRPr="00E26CC3" w:rsidRDefault="00B44282" w:rsidP="00E65C00">
            <w:pPr>
              <w:spacing w:before="150"/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Дзень нядзелі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44282" w:rsidRPr="00E26CC3" w:rsidRDefault="00B44282" w:rsidP="00E65C00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6CC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Час работы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44282" w:rsidRPr="00E26CC3" w:rsidRDefault="00B44282" w:rsidP="00E65C00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6CC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Час перарыва на адпачынак і абед</w:t>
            </w:r>
          </w:p>
        </w:tc>
      </w:tr>
      <w:tr w:rsidR="00B44282" w:rsidRPr="00D96B69" w:rsidTr="00E65C00">
        <w:trPr>
          <w:trHeight w:val="613"/>
        </w:trPr>
        <w:tc>
          <w:tcPr>
            <w:tcW w:w="3190" w:type="dxa"/>
            <w:tcBorders>
              <w:top w:val="single" w:sz="4" w:space="0" w:color="auto"/>
            </w:tcBorders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Панядзелак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7.30 - 8.20      </w:t>
            </w:r>
          </w:p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9.35 - 10.40   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14.25-14.45</w:t>
            </w:r>
          </w:p>
        </w:tc>
      </w:tr>
      <w:tr w:rsidR="00B44282" w:rsidRPr="00D96B69" w:rsidTr="00E65C00">
        <w:trPr>
          <w:trHeight w:val="565"/>
        </w:trPr>
        <w:tc>
          <w:tcPr>
            <w:tcW w:w="3190" w:type="dxa"/>
          </w:tcPr>
          <w:p w:rsidR="00B44282" w:rsidRPr="00E26CC3" w:rsidRDefault="00B44282" w:rsidP="00E65C00">
            <w:pPr>
              <w:spacing w:before="150"/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Аўторак</w:t>
            </w:r>
          </w:p>
        </w:tc>
        <w:tc>
          <w:tcPr>
            <w:tcW w:w="3190" w:type="dxa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7.30 - 8.00     </w:t>
            </w:r>
          </w:p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14.25-17.10     </w:t>
            </w:r>
          </w:p>
        </w:tc>
        <w:tc>
          <w:tcPr>
            <w:tcW w:w="3191" w:type="dxa"/>
          </w:tcPr>
          <w:p w:rsidR="00B44282" w:rsidRPr="00E26CC3" w:rsidRDefault="00B44282" w:rsidP="00E65C00">
            <w:pPr>
              <w:spacing w:before="150"/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12.25-12.40</w:t>
            </w:r>
          </w:p>
        </w:tc>
      </w:tr>
      <w:tr w:rsidR="00B44282" w:rsidRPr="00D96B69" w:rsidTr="00E65C00">
        <w:tc>
          <w:tcPr>
            <w:tcW w:w="3190" w:type="dxa"/>
          </w:tcPr>
          <w:p w:rsidR="00B44282" w:rsidRPr="00E26CC3" w:rsidRDefault="00B44282" w:rsidP="00E65C00">
            <w:pPr>
              <w:spacing w:before="150"/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Серада</w:t>
            </w:r>
          </w:p>
        </w:tc>
        <w:tc>
          <w:tcPr>
            <w:tcW w:w="3190" w:type="dxa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7.30 - 8.50       </w:t>
            </w:r>
          </w:p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12.25-13.40 </w:t>
            </w:r>
          </w:p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14.25-15.35      </w:t>
            </w:r>
          </w:p>
        </w:tc>
        <w:tc>
          <w:tcPr>
            <w:tcW w:w="3191" w:type="dxa"/>
          </w:tcPr>
          <w:p w:rsidR="00B44282" w:rsidRPr="00E26CC3" w:rsidRDefault="00B44282" w:rsidP="00E65C00">
            <w:pPr>
              <w:spacing w:before="150"/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15.25-15.40</w:t>
            </w:r>
          </w:p>
        </w:tc>
      </w:tr>
      <w:tr w:rsidR="00B44282" w:rsidRPr="00D96B69" w:rsidTr="00E65C00">
        <w:tc>
          <w:tcPr>
            <w:tcW w:w="3190" w:type="dxa"/>
          </w:tcPr>
          <w:p w:rsidR="00B44282" w:rsidRPr="00E26CC3" w:rsidRDefault="00B44282" w:rsidP="00E65C00">
            <w:pPr>
              <w:spacing w:before="150"/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Чацвер</w:t>
            </w:r>
          </w:p>
        </w:tc>
        <w:tc>
          <w:tcPr>
            <w:tcW w:w="3190" w:type="dxa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7.30 - 9.45 </w:t>
            </w:r>
          </w:p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10.30-11.40        </w:t>
            </w:r>
          </w:p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15.20-17.10      </w:t>
            </w:r>
          </w:p>
        </w:tc>
        <w:tc>
          <w:tcPr>
            <w:tcW w:w="3191" w:type="dxa"/>
          </w:tcPr>
          <w:p w:rsidR="00B44282" w:rsidRPr="00E26CC3" w:rsidRDefault="00B44282" w:rsidP="00E65C00">
            <w:pPr>
              <w:spacing w:before="150"/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12.25-12.40</w:t>
            </w:r>
          </w:p>
        </w:tc>
      </w:tr>
      <w:tr w:rsidR="00B44282" w:rsidRPr="00D96B69" w:rsidTr="00E65C00">
        <w:tc>
          <w:tcPr>
            <w:tcW w:w="3190" w:type="dxa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Пятніца</w:t>
            </w:r>
          </w:p>
        </w:tc>
        <w:tc>
          <w:tcPr>
            <w:tcW w:w="3190" w:type="dxa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7.30 - 8.00</w:t>
            </w:r>
          </w:p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8.45- 9.45  </w:t>
            </w:r>
          </w:p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10.30-12.40     </w:t>
            </w:r>
          </w:p>
        </w:tc>
        <w:tc>
          <w:tcPr>
            <w:tcW w:w="3191" w:type="dxa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14.25-14.45</w:t>
            </w:r>
          </w:p>
        </w:tc>
      </w:tr>
      <w:tr w:rsidR="00B44282" w:rsidRPr="00D96B69" w:rsidTr="00E65C00">
        <w:tc>
          <w:tcPr>
            <w:tcW w:w="3190" w:type="dxa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>Субота</w:t>
            </w:r>
          </w:p>
        </w:tc>
        <w:tc>
          <w:tcPr>
            <w:tcW w:w="3190" w:type="dxa"/>
            <w:shd w:val="clear" w:color="auto" w:fill="auto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  <w:r w:rsidRPr="00E26CC3">
              <w:rPr>
                <w:rFonts w:ascii="Tahoma" w:eastAsia="Times New Roman" w:hAnsi="Tahoma" w:cs="Tahoma"/>
                <w:sz w:val="24"/>
                <w:szCs w:val="24"/>
                <w:lang w:val="be-BY"/>
              </w:rPr>
              <w:t xml:space="preserve">8.30.-10.40   </w:t>
            </w:r>
          </w:p>
        </w:tc>
        <w:tc>
          <w:tcPr>
            <w:tcW w:w="3191" w:type="dxa"/>
            <w:shd w:val="clear" w:color="auto" w:fill="auto"/>
          </w:tcPr>
          <w:p w:rsidR="00B44282" w:rsidRPr="00E26CC3" w:rsidRDefault="00B44282" w:rsidP="00E65C00">
            <w:pPr>
              <w:rPr>
                <w:rFonts w:ascii="Tahoma" w:eastAsia="Times New Roman" w:hAnsi="Tahoma" w:cs="Tahoma"/>
                <w:sz w:val="24"/>
                <w:szCs w:val="24"/>
                <w:lang w:val="be-BY"/>
              </w:rPr>
            </w:pPr>
          </w:p>
        </w:tc>
      </w:tr>
    </w:tbl>
    <w:p w:rsidR="00B44282" w:rsidRDefault="00B44282" w:rsidP="00B4428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44282" w:rsidRPr="00DE7C95" w:rsidRDefault="00B44282" w:rsidP="00B4428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E7C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Азнаёмлена                                    Л.С.Руновіч</w:t>
      </w:r>
    </w:p>
    <w:p w:rsidR="00B44282" w:rsidRPr="00DE7C95" w:rsidRDefault="00B44282" w:rsidP="00B4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E7C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УЗГОДНЕНА</w:t>
      </w:r>
    </w:p>
    <w:p w:rsidR="00B44282" w:rsidRPr="00DE7C95" w:rsidRDefault="00B44282" w:rsidP="00B4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E7C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Пратакол паседжання ПК</w:t>
      </w:r>
    </w:p>
    <w:p w:rsidR="00B44282" w:rsidRPr="00DE7C95" w:rsidRDefault="00B44282" w:rsidP="00B4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E7C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ад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03</w:t>
      </w:r>
      <w:r w:rsidRPr="00DE7C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</w:t>
      </w:r>
      <w:r w:rsidRPr="00DE7C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5</w:t>
      </w:r>
      <w:r w:rsidRPr="00DE7C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1</w:t>
      </w:r>
    </w:p>
    <w:p w:rsidR="00B44282" w:rsidRPr="009A5B64" w:rsidRDefault="00B44282" w:rsidP="00B4428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16164C" w:rsidRPr="00B44282" w:rsidRDefault="001616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164C" w:rsidRPr="00B4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82"/>
    <w:rsid w:val="0016164C"/>
    <w:rsid w:val="00B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7CB7-8F71-48F4-8020-B1BD0B72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2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2025-02-06T07:42:00Z</dcterms:created>
  <dcterms:modified xsi:type="dcterms:W3CDTF">2025-02-06T07:42:00Z</dcterms:modified>
</cp:coreProperties>
</file>